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6" w:rsidRPr="007D689B" w:rsidRDefault="00FA094C" w:rsidP="00D14B8F">
      <w:pPr>
        <w:pStyle w:val="Nagwek"/>
        <w:tabs>
          <w:tab w:val="left" w:pos="360"/>
        </w:tabs>
        <w:spacing w:line="360" w:lineRule="auto"/>
        <w:rPr>
          <w:b/>
          <w:i/>
          <w:iCs/>
        </w:rPr>
      </w:pPr>
      <w:bookmarkStart w:id="0" w:name="_GoBack"/>
      <w:r w:rsidRPr="00B915C6">
        <w:rPr>
          <w:noProof/>
          <w:sz w:val="28"/>
          <w:szCs w:val="28"/>
        </w:rPr>
        <w:tab/>
      </w:r>
    </w:p>
    <w:bookmarkEnd w:id="0"/>
    <w:p w:rsidR="00903EEA" w:rsidRDefault="00903EEA" w:rsidP="00903EEA">
      <w:pPr>
        <w:ind w:left="7079" w:firstLine="709"/>
      </w:pPr>
    </w:p>
    <w:p w:rsidR="00D14B8F" w:rsidRDefault="00D14B8F" w:rsidP="00903EEA">
      <w:pPr>
        <w:ind w:left="7079" w:firstLine="709"/>
      </w:pPr>
    </w:p>
    <w:p w:rsidR="00903EEA" w:rsidRDefault="00903EEA" w:rsidP="00903EEA">
      <w:pPr>
        <w:ind w:left="7079" w:firstLine="709"/>
      </w:pPr>
    </w:p>
    <w:p w:rsidR="00903EEA" w:rsidRDefault="00903EEA" w:rsidP="00903EEA">
      <w:pPr>
        <w:ind w:left="7079" w:firstLine="709"/>
      </w:pPr>
    </w:p>
    <w:p w:rsidR="00903EEA" w:rsidRDefault="00903EEA" w:rsidP="00903EEA">
      <w:pPr>
        <w:ind w:left="4248" w:firstLine="708"/>
      </w:pPr>
      <w:r>
        <w:t>……………………………………………</w:t>
      </w:r>
    </w:p>
    <w:p w:rsidR="00903EEA" w:rsidRPr="00175422" w:rsidRDefault="00903EEA" w:rsidP="00903EEA">
      <w:pPr>
        <w:ind w:left="5664"/>
      </w:pPr>
      <w:r>
        <w:t xml:space="preserve">      </w:t>
      </w:r>
      <w:r w:rsidRPr="00175422">
        <w:t>miejscowość, data</w:t>
      </w:r>
    </w:p>
    <w:p w:rsidR="00903EEA" w:rsidRDefault="00903EEA" w:rsidP="00903EEA">
      <w:pPr>
        <w:jc w:val="center"/>
        <w:rPr>
          <w:b/>
        </w:rPr>
      </w:pPr>
    </w:p>
    <w:p w:rsidR="00903EEA" w:rsidRDefault="00903EEA" w:rsidP="00903EEA">
      <w:pPr>
        <w:jc w:val="center"/>
        <w:rPr>
          <w:b/>
        </w:rPr>
      </w:pPr>
    </w:p>
    <w:p w:rsidR="00903EEA" w:rsidRDefault="00903EEA" w:rsidP="00903EEA">
      <w:pPr>
        <w:jc w:val="center"/>
        <w:rPr>
          <w:b/>
        </w:rPr>
      </w:pPr>
    </w:p>
    <w:p w:rsidR="00903EEA" w:rsidRPr="004B59F3" w:rsidRDefault="00903EEA" w:rsidP="00903EEA">
      <w:pPr>
        <w:jc w:val="center"/>
        <w:rPr>
          <w:b/>
        </w:rPr>
      </w:pPr>
    </w:p>
    <w:p w:rsidR="00903EEA" w:rsidRDefault="00903EEA" w:rsidP="00903EEA">
      <w:pPr>
        <w:jc w:val="center"/>
        <w:rPr>
          <w:b/>
        </w:rPr>
      </w:pPr>
      <w:r w:rsidRPr="004B59F3">
        <w:rPr>
          <w:b/>
        </w:rPr>
        <w:t xml:space="preserve">OŚWIADCZENIE OSOBY BEZROBOTNEJ O </w:t>
      </w:r>
      <w:r>
        <w:rPr>
          <w:b/>
        </w:rPr>
        <w:t xml:space="preserve">PONIESIONYCH </w:t>
      </w:r>
      <w:r w:rsidRPr="004B59F3">
        <w:rPr>
          <w:b/>
        </w:rPr>
        <w:t>KOSZTACH PRZEJAZDU NA STAŻ</w:t>
      </w:r>
    </w:p>
    <w:p w:rsidR="00903EEA" w:rsidRPr="004B59F3" w:rsidRDefault="00903EEA" w:rsidP="00903EEA">
      <w:pPr>
        <w:jc w:val="center"/>
        <w:rPr>
          <w:b/>
        </w:rPr>
      </w:pPr>
    </w:p>
    <w:p w:rsidR="00903EEA" w:rsidRPr="004B59F3" w:rsidRDefault="00903EEA" w:rsidP="00903EEA">
      <w:pPr>
        <w:rPr>
          <w:b/>
        </w:rPr>
      </w:pPr>
    </w:p>
    <w:p w:rsidR="00903EEA" w:rsidRDefault="00903EEA" w:rsidP="00903EEA">
      <w:pPr>
        <w:spacing w:line="360" w:lineRule="auto"/>
        <w:jc w:val="both"/>
      </w:pPr>
      <w:r w:rsidRPr="004B59F3">
        <w:t>Oświadczam, że w związku ze skierowaniem na staż finansowany w ramach bonu stażowego w miesiącu …………………….</w:t>
      </w:r>
      <w:r>
        <w:t xml:space="preserve"> p</w:t>
      </w:r>
      <w:r w:rsidRPr="004B59F3">
        <w:t>oniosłem</w:t>
      </w:r>
      <w:r>
        <w:t>/</w:t>
      </w:r>
      <w:proofErr w:type="spellStart"/>
      <w:r>
        <w:t>am</w:t>
      </w:r>
      <w:proofErr w:type="spellEnd"/>
      <w:r w:rsidRPr="004B59F3">
        <w:t xml:space="preserve"> koszt przejazdu z miejsca zamieszkania </w:t>
      </w:r>
      <w:proofErr w:type="spellStart"/>
      <w:r w:rsidRPr="004B59F3">
        <w:t>tj</w:t>
      </w:r>
      <w:proofErr w:type="spellEnd"/>
      <w:r w:rsidRPr="004B59F3">
        <w:t>……………………………………………………………………</w:t>
      </w:r>
      <w:r>
        <w:t>…...do miejsca odbywania stażu..</w:t>
      </w:r>
      <w:r w:rsidRPr="004B59F3">
        <w:t>…………………………………………………………</w:t>
      </w:r>
      <w:r>
        <w:t xml:space="preserve">w </w:t>
      </w:r>
      <w:r w:rsidRPr="004B59F3">
        <w:t xml:space="preserve">kwocie…………………. </w:t>
      </w:r>
      <w:r>
        <w:t>zł</w:t>
      </w:r>
      <w:r w:rsidRPr="004B59F3">
        <w:t>.</w:t>
      </w:r>
    </w:p>
    <w:p w:rsidR="00903EEA" w:rsidRDefault="00903EEA" w:rsidP="00903EEA">
      <w:pPr>
        <w:spacing w:line="360" w:lineRule="auto"/>
        <w:jc w:val="both"/>
      </w:pPr>
    </w:p>
    <w:p w:rsidR="00903EEA" w:rsidRDefault="00903EEA" w:rsidP="00903EEA">
      <w:pPr>
        <w:spacing w:line="360" w:lineRule="auto"/>
        <w:ind w:left="4248" w:firstLine="708"/>
        <w:jc w:val="both"/>
      </w:pPr>
      <w:r>
        <w:t>………………………………………….</w:t>
      </w:r>
    </w:p>
    <w:p w:rsidR="004F7E90" w:rsidRPr="00AE077D" w:rsidRDefault="00903EEA" w:rsidP="00903EEA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iCs/>
          <w:sz w:val="20"/>
          <w:szCs w:val="20"/>
        </w:rPr>
      </w:pPr>
      <w:r w:rsidRPr="00175422">
        <w:t>podpis bezrobotnego</w:t>
      </w:r>
    </w:p>
    <w:sectPr w:rsidR="004F7E90" w:rsidRPr="00AE077D" w:rsidSect="00C94F66">
      <w:footerReference w:type="default" r:id="rId7"/>
      <w:footerReference w:type="first" r:id="rId8"/>
      <w:pgSz w:w="11906" w:h="16838" w:code="9"/>
      <w:pgMar w:top="284" w:right="1418" w:bottom="709" w:left="1418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90" w:rsidRDefault="00D35C90">
      <w:r>
        <w:separator/>
      </w:r>
    </w:p>
  </w:endnote>
  <w:endnote w:type="continuationSeparator" w:id="0">
    <w:p w:rsidR="00D35C90" w:rsidRDefault="00D3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BE" w:rsidRPr="00854C51" w:rsidRDefault="00F82EBE" w:rsidP="003B4135">
    <w:pPr>
      <w:jc w:val="both"/>
      <w:rPr>
        <w:b/>
        <w:sz w:val="16"/>
        <w:szCs w:val="16"/>
      </w:rPr>
    </w:pPr>
  </w:p>
  <w:p w:rsidR="00F82EBE" w:rsidRPr="00854C51" w:rsidRDefault="00F82EBE" w:rsidP="008949C0">
    <w:pPr>
      <w:rPr>
        <w:b/>
        <w:sz w:val="22"/>
        <w:szCs w:val="22"/>
      </w:rPr>
    </w:pPr>
    <w:r w:rsidRPr="00854C51">
      <w:rPr>
        <w:b/>
        <w:sz w:val="22"/>
        <w:szCs w:val="22"/>
      </w:rPr>
      <w:t xml:space="preserve">                                                            </w:t>
    </w:r>
  </w:p>
  <w:p w:rsidR="00F82EBE" w:rsidRPr="00854C51" w:rsidRDefault="00F82E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66" w:rsidRDefault="00C94F66" w:rsidP="00C94F66">
    <w:pPr>
      <w:tabs>
        <w:tab w:val="left" w:pos="1515"/>
      </w:tabs>
      <w:rPr>
        <w:rFonts w:ascii="Arial" w:eastAsia="Arial Unicode MS" w:hAnsi="Arial" w:cs="Arial"/>
        <w:b/>
        <w:spacing w:val="10"/>
        <w:sz w:val="16"/>
        <w:szCs w:val="16"/>
      </w:rPr>
    </w:pPr>
  </w:p>
  <w:p w:rsidR="00C94F66" w:rsidRDefault="00C94F66" w:rsidP="00016B98">
    <w:pPr>
      <w:jc w:val="center"/>
      <w:rPr>
        <w:rFonts w:eastAsia="Arial Unicode MS"/>
        <w:b/>
        <w:spacing w:val="10"/>
        <w:sz w:val="22"/>
        <w:szCs w:val="22"/>
      </w:rPr>
    </w:pPr>
  </w:p>
  <w:p w:rsidR="004F7E90" w:rsidRDefault="004F7E90" w:rsidP="00016B98">
    <w:pPr>
      <w:jc w:val="center"/>
      <w:rPr>
        <w:rFonts w:eastAsia="Arial Unicode MS"/>
        <w:b/>
        <w:spacing w:val="10"/>
        <w:sz w:val="22"/>
        <w:szCs w:val="22"/>
      </w:rPr>
    </w:pPr>
  </w:p>
  <w:p w:rsidR="00B915C6" w:rsidRPr="00B915C6" w:rsidRDefault="00B915C6" w:rsidP="009D177E">
    <w:pPr>
      <w:jc w:val="both"/>
      <w:rPr>
        <w:i/>
        <w:sz w:val="20"/>
        <w:szCs w:val="20"/>
      </w:rPr>
    </w:pPr>
  </w:p>
  <w:p w:rsidR="00B915C6" w:rsidRDefault="00B915C6" w:rsidP="009D177E">
    <w:pPr>
      <w:jc w:val="both"/>
      <w:rPr>
        <w:i/>
        <w:sz w:val="16"/>
        <w:szCs w:val="16"/>
      </w:rPr>
    </w:pPr>
  </w:p>
  <w:p w:rsidR="00F82EBE" w:rsidRDefault="00F82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90" w:rsidRDefault="00D35C90">
      <w:r>
        <w:separator/>
      </w:r>
    </w:p>
  </w:footnote>
  <w:footnote w:type="continuationSeparator" w:id="0">
    <w:p w:rsidR="00D35C90" w:rsidRDefault="00D3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CA6"/>
    <w:multiLevelType w:val="hybridMultilevel"/>
    <w:tmpl w:val="92764D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8695A"/>
    <w:multiLevelType w:val="hybridMultilevel"/>
    <w:tmpl w:val="E3442FDE"/>
    <w:lvl w:ilvl="0" w:tplc="381AB51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31F32"/>
    <w:multiLevelType w:val="hybridMultilevel"/>
    <w:tmpl w:val="F892A8CE"/>
    <w:lvl w:ilvl="0" w:tplc="EC1CAB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D2B0C"/>
    <w:multiLevelType w:val="hybridMultilevel"/>
    <w:tmpl w:val="33824F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005912"/>
    <w:multiLevelType w:val="hybridMultilevel"/>
    <w:tmpl w:val="21088632"/>
    <w:lvl w:ilvl="0" w:tplc="4B02DB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866B5"/>
    <w:multiLevelType w:val="hybridMultilevel"/>
    <w:tmpl w:val="15D62A62"/>
    <w:lvl w:ilvl="0" w:tplc="9858FC0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18C74076"/>
    <w:multiLevelType w:val="multilevel"/>
    <w:tmpl w:val="8D8A48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82762"/>
    <w:multiLevelType w:val="hybridMultilevel"/>
    <w:tmpl w:val="F202E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D4098"/>
    <w:multiLevelType w:val="singleLevel"/>
    <w:tmpl w:val="A0B84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2E1102E3"/>
    <w:multiLevelType w:val="hybridMultilevel"/>
    <w:tmpl w:val="C06C8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6429"/>
    <w:multiLevelType w:val="hybridMultilevel"/>
    <w:tmpl w:val="74926AF8"/>
    <w:lvl w:ilvl="0" w:tplc="FC68C16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3E655E"/>
    <w:multiLevelType w:val="hybridMultilevel"/>
    <w:tmpl w:val="9CBEA5D4"/>
    <w:lvl w:ilvl="0" w:tplc="80A6C60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15909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F06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5AF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5EE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844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260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32C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62F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9C52AD"/>
    <w:multiLevelType w:val="hybridMultilevel"/>
    <w:tmpl w:val="3AEA82E2"/>
    <w:lvl w:ilvl="0" w:tplc="3C26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101A02"/>
    <w:multiLevelType w:val="hybridMultilevel"/>
    <w:tmpl w:val="742C186E"/>
    <w:lvl w:ilvl="0" w:tplc="0415000F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9B6601"/>
    <w:multiLevelType w:val="hybridMultilevel"/>
    <w:tmpl w:val="82FEBD2C"/>
    <w:lvl w:ilvl="0" w:tplc="0415001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5A3926"/>
    <w:multiLevelType w:val="singleLevel"/>
    <w:tmpl w:val="9E9A00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4"/>
        <w:szCs w:val="24"/>
      </w:rPr>
    </w:lvl>
  </w:abstractNum>
  <w:abstractNum w:abstractNumId="17" w15:restartNumberingAfterBreak="0">
    <w:nsid w:val="45ED4CC9"/>
    <w:multiLevelType w:val="hybridMultilevel"/>
    <w:tmpl w:val="0E4E447A"/>
    <w:lvl w:ilvl="0" w:tplc="F320AD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3A5D1D"/>
    <w:multiLevelType w:val="hybridMultilevel"/>
    <w:tmpl w:val="6190697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D70902"/>
    <w:multiLevelType w:val="hybridMultilevel"/>
    <w:tmpl w:val="A484F970"/>
    <w:lvl w:ilvl="0" w:tplc="76F4E4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62E6B8F"/>
    <w:multiLevelType w:val="hybridMultilevel"/>
    <w:tmpl w:val="5C6C0BA2"/>
    <w:lvl w:ilvl="0" w:tplc="0415000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5A0D4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A6ECC"/>
    <w:multiLevelType w:val="hybridMultilevel"/>
    <w:tmpl w:val="26AAB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A6E24"/>
    <w:multiLevelType w:val="multilevel"/>
    <w:tmpl w:val="8398D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3" w15:restartNumberingAfterBreak="0">
    <w:nsid w:val="60585478"/>
    <w:multiLevelType w:val="hybridMultilevel"/>
    <w:tmpl w:val="F86618E2"/>
    <w:lvl w:ilvl="0" w:tplc="A866DF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12A05"/>
    <w:multiLevelType w:val="hybridMultilevel"/>
    <w:tmpl w:val="D78CBF2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36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69228A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B69"/>
    <w:multiLevelType w:val="hybridMultilevel"/>
    <w:tmpl w:val="7F844C9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E30978"/>
    <w:multiLevelType w:val="hybridMultilevel"/>
    <w:tmpl w:val="2028F744"/>
    <w:lvl w:ilvl="0" w:tplc="AC407E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412B3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C64BFC"/>
    <w:multiLevelType w:val="hybridMultilevel"/>
    <w:tmpl w:val="AA169A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6D257BA"/>
    <w:multiLevelType w:val="singleLevel"/>
    <w:tmpl w:val="2652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2176CC"/>
    <w:multiLevelType w:val="hybridMultilevel"/>
    <w:tmpl w:val="80108688"/>
    <w:lvl w:ilvl="0" w:tplc="04150017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A5FE1"/>
    <w:multiLevelType w:val="hybridMultilevel"/>
    <w:tmpl w:val="8398DF70"/>
    <w:lvl w:ilvl="0" w:tplc="0415000D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3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1" w15:restartNumberingAfterBreak="0">
    <w:nsid w:val="6E4C2A93"/>
    <w:multiLevelType w:val="multilevel"/>
    <w:tmpl w:val="8398D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 w15:restartNumberingAfterBreak="0">
    <w:nsid w:val="747C023A"/>
    <w:multiLevelType w:val="hybridMultilevel"/>
    <w:tmpl w:val="80908812"/>
    <w:lvl w:ilvl="0" w:tplc="030C27F6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64831"/>
    <w:multiLevelType w:val="hybridMultilevel"/>
    <w:tmpl w:val="BA9A3118"/>
    <w:lvl w:ilvl="0" w:tplc="DFF2C3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4043E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3AF6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6628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0630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9ED8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F226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1A3D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D85D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071516"/>
    <w:multiLevelType w:val="hybridMultilevel"/>
    <w:tmpl w:val="5D340F70"/>
    <w:lvl w:ilvl="0" w:tplc="3CE0F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16"/>
  </w:num>
  <w:num w:numId="6">
    <w:abstractNumId w:val="5"/>
  </w:num>
  <w:num w:numId="7">
    <w:abstractNumId w:val="23"/>
  </w:num>
  <w:num w:numId="8">
    <w:abstractNumId w:val="32"/>
  </w:num>
  <w:num w:numId="9">
    <w:abstractNumId w:val="27"/>
  </w:num>
  <w:num w:numId="10">
    <w:abstractNumId w:val="4"/>
  </w:num>
  <w:num w:numId="11">
    <w:abstractNumId w:val="3"/>
  </w:num>
  <w:num w:numId="12">
    <w:abstractNumId w:val="9"/>
  </w:num>
  <w:num w:numId="13">
    <w:abstractNumId w:val="34"/>
  </w:num>
  <w:num w:numId="14">
    <w:abstractNumId w:val="30"/>
  </w:num>
  <w:num w:numId="15">
    <w:abstractNumId w:val="14"/>
  </w:num>
  <w:num w:numId="16">
    <w:abstractNumId w:val="20"/>
  </w:num>
  <w:num w:numId="17">
    <w:abstractNumId w:val="24"/>
  </w:num>
  <w:num w:numId="18">
    <w:abstractNumId w:val="12"/>
  </w:num>
  <w:num w:numId="19">
    <w:abstractNumId w:val="18"/>
  </w:num>
  <w:num w:numId="20">
    <w:abstractNumId w:val="26"/>
  </w:num>
  <w:num w:numId="21">
    <w:abstractNumId w:val="0"/>
  </w:num>
  <w:num w:numId="22">
    <w:abstractNumId w:val="22"/>
  </w:num>
  <w:num w:numId="23">
    <w:abstractNumId w:val="31"/>
  </w:num>
  <w:num w:numId="24">
    <w:abstractNumId w:val="29"/>
  </w:num>
  <w:num w:numId="25">
    <w:abstractNumId w:val="17"/>
  </w:num>
  <w:num w:numId="26">
    <w:abstractNumId w:val="15"/>
  </w:num>
  <w:num w:numId="27">
    <w:abstractNumId w:val="13"/>
  </w:num>
  <w:num w:numId="28">
    <w:abstractNumId w:val="33"/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rFonts w:cs="Times New Roman"/>
        </w:rPr>
      </w:lvl>
    </w:lvlOverride>
  </w:num>
  <w:num w:numId="30">
    <w:abstractNumId w:val="11"/>
  </w:num>
  <w:num w:numId="31">
    <w:abstractNumId w:val="6"/>
  </w:num>
  <w:num w:numId="32">
    <w:abstractNumId w:val="25"/>
  </w:num>
  <w:num w:numId="33">
    <w:abstractNumId w:val="1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C"/>
    <w:rsid w:val="0000140E"/>
    <w:rsid w:val="00016B98"/>
    <w:rsid w:val="000255BE"/>
    <w:rsid w:val="00056580"/>
    <w:rsid w:val="0007350B"/>
    <w:rsid w:val="00075103"/>
    <w:rsid w:val="00081BB5"/>
    <w:rsid w:val="00087162"/>
    <w:rsid w:val="00091993"/>
    <w:rsid w:val="000A18DB"/>
    <w:rsid w:val="000B60D6"/>
    <w:rsid w:val="000D5434"/>
    <w:rsid w:val="000E6C86"/>
    <w:rsid w:val="000F122B"/>
    <w:rsid w:val="000F5748"/>
    <w:rsid w:val="00101113"/>
    <w:rsid w:val="00101792"/>
    <w:rsid w:val="001228A0"/>
    <w:rsid w:val="00126B8C"/>
    <w:rsid w:val="0013792C"/>
    <w:rsid w:val="00155453"/>
    <w:rsid w:val="001576AA"/>
    <w:rsid w:val="001812BF"/>
    <w:rsid w:val="001B0F9B"/>
    <w:rsid w:val="001D6DD8"/>
    <w:rsid w:val="002002F0"/>
    <w:rsid w:val="00207195"/>
    <w:rsid w:val="0023069D"/>
    <w:rsid w:val="00232D8C"/>
    <w:rsid w:val="00253CE0"/>
    <w:rsid w:val="00254F35"/>
    <w:rsid w:val="00266EC8"/>
    <w:rsid w:val="002776F6"/>
    <w:rsid w:val="00285496"/>
    <w:rsid w:val="00295CAC"/>
    <w:rsid w:val="002973B4"/>
    <w:rsid w:val="002A40EC"/>
    <w:rsid w:val="002A578B"/>
    <w:rsid w:val="002B6D92"/>
    <w:rsid w:val="002B769E"/>
    <w:rsid w:val="002D213C"/>
    <w:rsid w:val="002D49D9"/>
    <w:rsid w:val="002E51C6"/>
    <w:rsid w:val="002F7D84"/>
    <w:rsid w:val="00301F77"/>
    <w:rsid w:val="00315973"/>
    <w:rsid w:val="003241E0"/>
    <w:rsid w:val="00331171"/>
    <w:rsid w:val="00333D7D"/>
    <w:rsid w:val="003342CD"/>
    <w:rsid w:val="00374D5D"/>
    <w:rsid w:val="00383E0D"/>
    <w:rsid w:val="00391A51"/>
    <w:rsid w:val="00395E1D"/>
    <w:rsid w:val="003B1446"/>
    <w:rsid w:val="003B4135"/>
    <w:rsid w:val="003C31FC"/>
    <w:rsid w:val="003C3767"/>
    <w:rsid w:val="003C417B"/>
    <w:rsid w:val="003F1CC6"/>
    <w:rsid w:val="003F6F3E"/>
    <w:rsid w:val="004219E3"/>
    <w:rsid w:val="00426DBB"/>
    <w:rsid w:val="004355DF"/>
    <w:rsid w:val="004646C8"/>
    <w:rsid w:val="00465297"/>
    <w:rsid w:val="00470FAB"/>
    <w:rsid w:val="004861CE"/>
    <w:rsid w:val="00492936"/>
    <w:rsid w:val="004A26B0"/>
    <w:rsid w:val="004B6F93"/>
    <w:rsid w:val="004C7901"/>
    <w:rsid w:val="004D09D7"/>
    <w:rsid w:val="004E632C"/>
    <w:rsid w:val="004F5E96"/>
    <w:rsid w:val="004F7E90"/>
    <w:rsid w:val="00504174"/>
    <w:rsid w:val="005046A3"/>
    <w:rsid w:val="005129AF"/>
    <w:rsid w:val="005243E3"/>
    <w:rsid w:val="005559C3"/>
    <w:rsid w:val="00564BC1"/>
    <w:rsid w:val="005659D4"/>
    <w:rsid w:val="00573F3D"/>
    <w:rsid w:val="00580B78"/>
    <w:rsid w:val="005B2D0D"/>
    <w:rsid w:val="005B692A"/>
    <w:rsid w:val="005C6169"/>
    <w:rsid w:val="005E7369"/>
    <w:rsid w:val="00610DE4"/>
    <w:rsid w:val="00631692"/>
    <w:rsid w:val="00637C9A"/>
    <w:rsid w:val="00645ECD"/>
    <w:rsid w:val="006475AB"/>
    <w:rsid w:val="00653D32"/>
    <w:rsid w:val="006652F6"/>
    <w:rsid w:val="006813FD"/>
    <w:rsid w:val="006E1461"/>
    <w:rsid w:val="006E5C85"/>
    <w:rsid w:val="00716316"/>
    <w:rsid w:val="00735647"/>
    <w:rsid w:val="00763A3C"/>
    <w:rsid w:val="007668AB"/>
    <w:rsid w:val="00767E7C"/>
    <w:rsid w:val="00773F5D"/>
    <w:rsid w:val="00780627"/>
    <w:rsid w:val="007A3E58"/>
    <w:rsid w:val="007A6F0E"/>
    <w:rsid w:val="007B3CE4"/>
    <w:rsid w:val="007B484B"/>
    <w:rsid w:val="007B4FB6"/>
    <w:rsid w:val="007C4D4F"/>
    <w:rsid w:val="007D689B"/>
    <w:rsid w:val="007E1336"/>
    <w:rsid w:val="007F3381"/>
    <w:rsid w:val="007F3E76"/>
    <w:rsid w:val="007F4AF9"/>
    <w:rsid w:val="008031E8"/>
    <w:rsid w:val="008139C8"/>
    <w:rsid w:val="00816F51"/>
    <w:rsid w:val="00821B0B"/>
    <w:rsid w:val="00833303"/>
    <w:rsid w:val="00841C40"/>
    <w:rsid w:val="00842013"/>
    <w:rsid w:val="00844DB8"/>
    <w:rsid w:val="00854C51"/>
    <w:rsid w:val="0088487C"/>
    <w:rsid w:val="008949C0"/>
    <w:rsid w:val="008A4EB0"/>
    <w:rsid w:val="008B7B9C"/>
    <w:rsid w:val="008C6E09"/>
    <w:rsid w:val="008C72B2"/>
    <w:rsid w:val="008E5DA5"/>
    <w:rsid w:val="0090030F"/>
    <w:rsid w:val="00903EEA"/>
    <w:rsid w:val="00963F27"/>
    <w:rsid w:val="00964930"/>
    <w:rsid w:val="00966FBC"/>
    <w:rsid w:val="0097672C"/>
    <w:rsid w:val="00987C54"/>
    <w:rsid w:val="00990531"/>
    <w:rsid w:val="009C5AB7"/>
    <w:rsid w:val="009C646B"/>
    <w:rsid w:val="009D177E"/>
    <w:rsid w:val="009F0D96"/>
    <w:rsid w:val="009F613E"/>
    <w:rsid w:val="00A00A74"/>
    <w:rsid w:val="00A01A24"/>
    <w:rsid w:val="00A23181"/>
    <w:rsid w:val="00A30E66"/>
    <w:rsid w:val="00A32805"/>
    <w:rsid w:val="00A53C74"/>
    <w:rsid w:val="00A853B6"/>
    <w:rsid w:val="00AB0A2A"/>
    <w:rsid w:val="00AB4DA5"/>
    <w:rsid w:val="00AB63C0"/>
    <w:rsid w:val="00AB7490"/>
    <w:rsid w:val="00AD099E"/>
    <w:rsid w:val="00AE077D"/>
    <w:rsid w:val="00AF02D3"/>
    <w:rsid w:val="00AF506E"/>
    <w:rsid w:val="00B13E91"/>
    <w:rsid w:val="00B2026F"/>
    <w:rsid w:val="00B22145"/>
    <w:rsid w:val="00B320CE"/>
    <w:rsid w:val="00B47712"/>
    <w:rsid w:val="00B51F7A"/>
    <w:rsid w:val="00B8172B"/>
    <w:rsid w:val="00B915C6"/>
    <w:rsid w:val="00B9652D"/>
    <w:rsid w:val="00B97A92"/>
    <w:rsid w:val="00BA3966"/>
    <w:rsid w:val="00BC4C5D"/>
    <w:rsid w:val="00BC7676"/>
    <w:rsid w:val="00BE083C"/>
    <w:rsid w:val="00C009A5"/>
    <w:rsid w:val="00C00E7A"/>
    <w:rsid w:val="00C1335A"/>
    <w:rsid w:val="00C51230"/>
    <w:rsid w:val="00C52E45"/>
    <w:rsid w:val="00C6036F"/>
    <w:rsid w:val="00C83DC9"/>
    <w:rsid w:val="00C91BE8"/>
    <w:rsid w:val="00C94F66"/>
    <w:rsid w:val="00CB0A80"/>
    <w:rsid w:val="00CB3DC7"/>
    <w:rsid w:val="00CB75BA"/>
    <w:rsid w:val="00CC0D9E"/>
    <w:rsid w:val="00CE032F"/>
    <w:rsid w:val="00CF0663"/>
    <w:rsid w:val="00CF4C38"/>
    <w:rsid w:val="00D14B8F"/>
    <w:rsid w:val="00D25097"/>
    <w:rsid w:val="00D35C90"/>
    <w:rsid w:val="00D43923"/>
    <w:rsid w:val="00DD477D"/>
    <w:rsid w:val="00E05922"/>
    <w:rsid w:val="00E440F8"/>
    <w:rsid w:val="00E630E7"/>
    <w:rsid w:val="00E67F0E"/>
    <w:rsid w:val="00E72B45"/>
    <w:rsid w:val="00EA2B10"/>
    <w:rsid w:val="00EA4718"/>
    <w:rsid w:val="00EB4E5C"/>
    <w:rsid w:val="00EC3759"/>
    <w:rsid w:val="00EF4A56"/>
    <w:rsid w:val="00F02D95"/>
    <w:rsid w:val="00F33104"/>
    <w:rsid w:val="00F35376"/>
    <w:rsid w:val="00F45720"/>
    <w:rsid w:val="00F54295"/>
    <w:rsid w:val="00F6489E"/>
    <w:rsid w:val="00F65F69"/>
    <w:rsid w:val="00F752E9"/>
    <w:rsid w:val="00F82EBE"/>
    <w:rsid w:val="00FA094C"/>
    <w:rsid w:val="00FA476C"/>
    <w:rsid w:val="00FB5338"/>
    <w:rsid w:val="00FB5535"/>
    <w:rsid w:val="00FC76EE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AB7D97-838D-4CD8-9EB1-B2609AF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C51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356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4C51"/>
    <w:pPr>
      <w:keepNext/>
      <w:ind w:left="4248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57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572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4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B5338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B47712"/>
    <w:rPr>
      <w:rFonts w:ascii="Tahoma" w:hAnsi="Tahoma" w:cs="Tahoma"/>
      <w:sz w:val="22"/>
      <w:szCs w:val="22"/>
    </w:rPr>
  </w:style>
  <w:style w:type="character" w:styleId="Uwydatnienie">
    <w:name w:val="Emphasis"/>
    <w:qFormat/>
    <w:rsid w:val="00B47712"/>
    <w:rPr>
      <w:i/>
      <w:iCs/>
    </w:rPr>
  </w:style>
  <w:style w:type="character" w:customStyle="1" w:styleId="Nagwek1Znak">
    <w:name w:val="Nagłówek 1 Znak"/>
    <w:link w:val="Nagwek1"/>
    <w:rsid w:val="00854C51"/>
    <w:rPr>
      <w:b/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854C51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854C51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854C51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854C51"/>
    <w:rPr>
      <w:sz w:val="2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854C51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rsid w:val="00854C51"/>
    <w:rPr>
      <w:b/>
      <w:sz w:val="28"/>
      <w:lang w:val="fr-FR" w:eastAsia="pl-PL" w:bidi="ar-SA"/>
    </w:rPr>
  </w:style>
  <w:style w:type="paragraph" w:styleId="Akapitzlist">
    <w:name w:val="List Paragraph"/>
    <w:basedOn w:val="Normalny"/>
    <w:uiPriority w:val="34"/>
    <w:qFormat/>
    <w:rsid w:val="00854C51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54C51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Nagwek2Znak">
    <w:name w:val="Nagłówek 2 Znak"/>
    <w:link w:val="Nagwek2"/>
    <w:uiPriority w:val="9"/>
    <w:semiHidden/>
    <w:rsid w:val="007356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3564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3564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564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35647"/>
    <w:rPr>
      <w:sz w:val="24"/>
      <w:szCs w:val="24"/>
    </w:rPr>
  </w:style>
  <w:style w:type="paragraph" w:styleId="Tytu">
    <w:name w:val="Title"/>
    <w:basedOn w:val="Normalny"/>
    <w:link w:val="TytuZnak"/>
    <w:qFormat/>
    <w:rsid w:val="0073564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735647"/>
    <w:rPr>
      <w:b/>
      <w:sz w:val="28"/>
    </w:rPr>
  </w:style>
  <w:style w:type="character" w:styleId="Numerstrony">
    <w:name w:val="page number"/>
    <w:basedOn w:val="Domylnaczcionkaakapitu"/>
    <w:rsid w:val="00B915C6"/>
  </w:style>
  <w:style w:type="character" w:styleId="Hipercze">
    <w:name w:val="Hyperlink"/>
    <w:rsid w:val="00B915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B60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0B60D6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99053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90531"/>
    <w:rPr>
      <w:rFonts w:ascii="Cambria" w:hAnsi="Cambria"/>
      <w:sz w:val="24"/>
      <w:szCs w:val="24"/>
    </w:rPr>
  </w:style>
  <w:style w:type="paragraph" w:styleId="Bezodstpw">
    <w:name w:val="No Spacing"/>
    <w:uiPriority w:val="1"/>
    <w:qFormat/>
    <w:rsid w:val="00AE07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12</vt:lpstr>
    </vt:vector>
  </TitlesOfParts>
  <Company>Urząd Pracy Powiatu Olsztyńskiego</Company>
  <LinksUpToDate>false</LinksUpToDate>
  <CharactersWithSpaces>426</CharactersWithSpaces>
  <SharedDoc>false</SharedDoc>
  <HLinks>
    <vt:vector size="6" baseType="variant"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mailto:uppo@olsztyn.uppo.gov.pl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12</dc:title>
  <dc:subject/>
  <dc:creator>URZĄD PRACY</dc:creator>
  <cp:keywords/>
  <dc:description/>
  <cp:lastModifiedBy>Żaneta Wypych</cp:lastModifiedBy>
  <cp:revision>2</cp:revision>
  <cp:lastPrinted>2014-07-24T12:33:00Z</cp:lastPrinted>
  <dcterms:created xsi:type="dcterms:W3CDTF">2017-11-02T13:23:00Z</dcterms:created>
  <dcterms:modified xsi:type="dcterms:W3CDTF">2017-11-02T13:23:00Z</dcterms:modified>
</cp:coreProperties>
</file>